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114" w:rsidRPr="00AB073C" w:rsidRDefault="002A4114" w:rsidP="002A4114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2A4114" w:rsidRDefault="002A4114" w:rsidP="002A4114">
      <w:pPr>
        <w:rPr>
          <w:rFonts w:ascii="Verdana" w:eastAsia="Arial Unicode MS" w:hAnsi="Verdana"/>
          <w:sz w:val="22"/>
          <w:szCs w:val="22"/>
        </w:rPr>
      </w:pPr>
    </w:p>
    <w:p w:rsidR="002A4114" w:rsidRDefault="002A4114" w:rsidP="002A4114">
      <w:pPr>
        <w:tabs>
          <w:tab w:val="left" w:pos="1770"/>
        </w:tabs>
      </w:pPr>
    </w:p>
    <w:p w:rsidR="002A4114" w:rsidRDefault="002A4114" w:rsidP="002A4114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7EFB5FCD" wp14:editId="0C972BCB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1E77C904" wp14:editId="74674FC1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2A4114" w:rsidRDefault="002A4114" w:rsidP="002A4114">
      <w:pPr>
        <w:pStyle w:val="NoSpacing"/>
        <w:tabs>
          <w:tab w:val="left" w:pos="3642"/>
        </w:tabs>
      </w:pPr>
    </w:p>
    <w:p w:rsidR="002A4114" w:rsidRPr="00711245" w:rsidRDefault="002A4114" w:rsidP="002A4114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2A4114" w:rsidRPr="00711245" w:rsidRDefault="002A4114" w:rsidP="002A4114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2A4114" w:rsidRPr="00711245" w:rsidRDefault="002A4114" w:rsidP="002A4114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2A4114" w:rsidRPr="00711245" w:rsidRDefault="002A4114" w:rsidP="002A4114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2A4114" w:rsidRPr="00892359" w:rsidTr="00155624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2A4114" w:rsidRPr="00892359" w:rsidRDefault="002A4114" w:rsidP="00155624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A4114" w:rsidRPr="00891558" w:rsidTr="00155624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2A4114" w:rsidRPr="00891558" w:rsidRDefault="002A4114" w:rsidP="00155624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2A4114" w:rsidRPr="00892359" w:rsidTr="00155624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2A4114" w:rsidRPr="00892359" w:rsidRDefault="002A4114" w:rsidP="00155624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2A4114" w:rsidRPr="00216BD1" w:rsidRDefault="002A4114" w:rsidP="002A4114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2A4114" w:rsidRDefault="002A4114" w:rsidP="002A4114">
      <w:hyperlink r:id="rId7" w:history="1">
        <w:r w:rsidRPr="00BF6DE8">
          <w:rPr>
            <w:rStyle w:val="Hyperlink"/>
          </w:rPr>
          <w:t>impozitesitaxe@primariabuhusi.ro</w:t>
        </w:r>
      </w:hyperlink>
    </w:p>
    <w:p w:rsidR="002A4114" w:rsidRPr="00AB073C" w:rsidRDefault="002A4114" w:rsidP="002A4114">
      <w:pPr>
        <w:rPr>
          <w:lang w:val="en-US"/>
        </w:rPr>
      </w:pPr>
      <w:r>
        <w:t>Codul de identificare fiscală: 4535953</w:t>
      </w:r>
    </w:p>
    <w:p w:rsidR="002A4114" w:rsidRPr="002B540A" w:rsidRDefault="002A4114" w:rsidP="002A4114">
      <w:r w:rsidRPr="002B540A">
        <w:t xml:space="preserve">Nr. </w:t>
      </w:r>
      <w:r>
        <w:t>25756</w:t>
      </w:r>
      <w:r>
        <w:t xml:space="preserve"> </w:t>
      </w:r>
      <w:r w:rsidRPr="002B540A">
        <w:t xml:space="preserve"> din  </w:t>
      </w:r>
      <w:r>
        <w:t>16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2A4114" w:rsidRDefault="002A4114" w:rsidP="002A4114">
      <w:pPr>
        <w:autoSpaceDE w:val="0"/>
        <w:rPr>
          <w:rFonts w:ascii="Verdana" w:eastAsia="Times New Roman" w:hAnsi="Verdana"/>
          <w:sz w:val="28"/>
          <w:szCs w:val="28"/>
        </w:rPr>
      </w:pPr>
    </w:p>
    <w:p w:rsidR="002A4114" w:rsidRDefault="002A4114" w:rsidP="002A4114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2A4114" w:rsidRDefault="002A4114" w:rsidP="002A4114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2A4114" w:rsidRDefault="002A4114" w:rsidP="002A4114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Nr. </w:t>
      </w:r>
      <w:r>
        <w:rPr>
          <w:rFonts w:ascii="Verdana" w:eastAsia="Courier New" w:hAnsi="Verdana" w:cs="Courier New"/>
          <w:b/>
          <w:bCs/>
          <w:sz w:val="22"/>
          <w:szCs w:val="22"/>
        </w:rPr>
        <w:t>25756</w:t>
      </w:r>
      <w:r>
        <w:rPr>
          <w:rFonts w:ascii="Verdana" w:eastAsia="Courier New" w:hAnsi="Verdana" w:cs="Courier New"/>
          <w:b/>
          <w:bCs/>
          <w:sz w:val="22"/>
          <w:szCs w:val="22"/>
        </w:rPr>
        <w:t>/</w:t>
      </w:r>
      <w:r>
        <w:rPr>
          <w:rFonts w:ascii="Verdana" w:eastAsia="Courier New" w:hAnsi="Verdana" w:cs="Courier New"/>
          <w:b/>
          <w:bCs/>
          <w:sz w:val="22"/>
          <w:szCs w:val="22"/>
        </w:rPr>
        <w:t>16</w:t>
      </w:r>
      <w:r>
        <w:rPr>
          <w:rFonts w:ascii="Verdana" w:eastAsia="Courier New" w:hAnsi="Verdana" w:cs="Courier New"/>
          <w:b/>
          <w:bCs/>
          <w:sz w:val="22"/>
          <w:szCs w:val="22"/>
        </w:rPr>
        <w:t>.08.2021</w:t>
      </w:r>
    </w:p>
    <w:p w:rsidR="002A4114" w:rsidRDefault="002A4114" w:rsidP="002A4114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2A4114" w:rsidRPr="00194690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</w:t>
      </w:r>
      <w:r>
        <w:rPr>
          <w:rFonts w:ascii="Verdana" w:eastAsia="Courier New" w:hAnsi="Verdana" w:cs="Courier New"/>
          <w:sz w:val="22"/>
          <w:szCs w:val="22"/>
        </w:rPr>
        <w:t>8</w:t>
      </w:r>
      <w:r>
        <w:rPr>
          <w:rFonts w:ascii="Verdana" w:eastAsia="Courier New" w:hAnsi="Verdana" w:cs="Courier New"/>
          <w:sz w:val="22"/>
          <w:szCs w:val="22"/>
        </w:rPr>
        <w:t xml:space="preserve">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>16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>25755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16</w:t>
      </w:r>
      <w:bookmarkStart w:id="0" w:name="_GoBack"/>
      <w:bookmarkEnd w:id="0"/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A4114" w:rsidRPr="00AB073C" w:rsidRDefault="002A4114" w:rsidP="002A4114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2A4114" w:rsidRPr="00AB073C" w:rsidRDefault="002A4114" w:rsidP="002A4114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2A4114" w:rsidRDefault="002A4114" w:rsidP="002A4114"/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A4114" w:rsidRDefault="002A4114" w:rsidP="002A4114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2A4114" w:rsidRDefault="002A4114" w:rsidP="002A4114">
      <w:pPr>
        <w:jc w:val="both"/>
        <w:rPr>
          <w:rFonts w:ascii="Verdana" w:hAnsi="Verdana"/>
        </w:rPr>
      </w:pPr>
    </w:p>
    <w:p w:rsidR="002A4114" w:rsidRPr="00AB073C" w:rsidRDefault="002A4114" w:rsidP="002A411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2A4114" w:rsidRDefault="002A4114" w:rsidP="002A4114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2A4114" w:rsidRDefault="002A4114" w:rsidP="002A4114">
      <w:pPr>
        <w:jc w:val="both"/>
        <w:rPr>
          <w:rFonts w:ascii="Verdana" w:hAnsi="Verdana"/>
          <w:b/>
          <w:bCs/>
        </w:rPr>
      </w:pPr>
    </w:p>
    <w:p w:rsidR="002A4114" w:rsidRDefault="002A4114" w:rsidP="002A4114"/>
    <w:p w:rsidR="001E35C4" w:rsidRDefault="001E35C4"/>
    <w:sectPr w:rsidR="001E35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14"/>
    <w:rsid w:val="001E35C4"/>
    <w:rsid w:val="002A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1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A4114"/>
    <w:rPr>
      <w:color w:val="000080"/>
      <w:u w:val="single"/>
    </w:rPr>
  </w:style>
  <w:style w:type="table" w:styleId="TableGrid">
    <w:name w:val="Table Grid"/>
    <w:basedOn w:val="TableNormal"/>
    <w:uiPriority w:val="39"/>
    <w:rsid w:val="002A4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A4114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A411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1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A4114"/>
    <w:rPr>
      <w:color w:val="000080"/>
      <w:u w:val="single"/>
    </w:rPr>
  </w:style>
  <w:style w:type="table" w:styleId="TableGrid">
    <w:name w:val="Table Grid"/>
    <w:basedOn w:val="TableNormal"/>
    <w:uiPriority w:val="39"/>
    <w:rsid w:val="002A41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A4114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A411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2</cp:revision>
  <cp:lastPrinted>2021-08-16T06:42:00Z</cp:lastPrinted>
  <dcterms:created xsi:type="dcterms:W3CDTF">2021-08-16T06:41:00Z</dcterms:created>
  <dcterms:modified xsi:type="dcterms:W3CDTF">2021-08-16T06:46:00Z</dcterms:modified>
</cp:coreProperties>
</file>